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FB" w:rsidRPr="007F7440" w:rsidRDefault="00883F59" w:rsidP="007947B9">
      <w:pPr>
        <w:spacing w:after="90" w:line="290" w:lineRule="atLeast"/>
        <w:jc w:val="center"/>
        <w:rPr>
          <w:rFonts w:ascii="Times New Roman" w:eastAsia="Times New Roman" w:hAnsi="Times New Roman" w:cs="Times New Roman"/>
          <w:b/>
          <w:color w:val="141823"/>
          <w:sz w:val="24"/>
          <w:szCs w:val="24"/>
          <w:lang w:val="sr-Cyrl-RS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141823"/>
          <w:sz w:val="24"/>
          <w:szCs w:val="24"/>
          <w:lang w:val="sr-Cyrl-RS"/>
        </w:rPr>
        <w:t>Stipendije</w:t>
      </w:r>
      <w:r w:rsidR="00E156FB" w:rsidRPr="007F7440">
        <w:rPr>
          <w:rFonts w:ascii="Times New Roman" w:eastAsia="Times New Roman" w:hAnsi="Times New Roman" w:cs="Times New Roman"/>
          <w:b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141823"/>
          <w:sz w:val="24"/>
          <w:szCs w:val="24"/>
          <w:lang w:val="sr-Cyrl-RS"/>
        </w:rPr>
        <w:t>Vlade</w:t>
      </w:r>
      <w:r w:rsidR="00E156FB" w:rsidRPr="007F7440">
        <w:rPr>
          <w:rFonts w:ascii="Times New Roman" w:eastAsia="Times New Roman" w:hAnsi="Times New Roman" w:cs="Times New Roman"/>
          <w:b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141823"/>
          <w:sz w:val="24"/>
          <w:szCs w:val="24"/>
          <w:lang w:val="sr-Cyrl-RS"/>
        </w:rPr>
        <w:t>Republike</w:t>
      </w:r>
      <w:r w:rsidR="00E156FB" w:rsidRPr="007F7440">
        <w:rPr>
          <w:rFonts w:ascii="Times New Roman" w:eastAsia="Times New Roman" w:hAnsi="Times New Roman" w:cs="Times New Roman"/>
          <w:b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141823"/>
          <w:sz w:val="24"/>
          <w:szCs w:val="24"/>
          <w:lang w:val="sr-Cyrl-RS"/>
        </w:rPr>
        <w:t>Indonezije</w:t>
      </w:r>
      <w:r w:rsidR="00E156FB" w:rsidRPr="007F7440">
        <w:rPr>
          <w:rFonts w:ascii="Times New Roman" w:eastAsia="Times New Roman" w:hAnsi="Times New Roman" w:cs="Times New Roman"/>
          <w:b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141823"/>
          <w:sz w:val="24"/>
          <w:szCs w:val="24"/>
          <w:lang w:val="sr-Cyrl-RS"/>
        </w:rPr>
        <w:t>za</w:t>
      </w:r>
      <w:r w:rsidR="00E156FB" w:rsidRPr="007F7440">
        <w:rPr>
          <w:rFonts w:ascii="Times New Roman" w:eastAsia="Times New Roman" w:hAnsi="Times New Roman" w:cs="Times New Roman"/>
          <w:b/>
          <w:color w:val="141823"/>
          <w:sz w:val="24"/>
          <w:szCs w:val="24"/>
          <w:lang w:val="sr-Cyrl-RS"/>
        </w:rPr>
        <w:t xml:space="preserve"> 2016. </w:t>
      </w:r>
      <w:r>
        <w:rPr>
          <w:rFonts w:ascii="Times New Roman" w:eastAsia="Times New Roman" w:hAnsi="Times New Roman" w:cs="Times New Roman"/>
          <w:b/>
          <w:color w:val="141823"/>
          <w:sz w:val="24"/>
          <w:szCs w:val="24"/>
          <w:lang w:val="sr-Cyrl-RS"/>
        </w:rPr>
        <w:t>godinu</w:t>
      </w:r>
    </w:p>
    <w:p w:rsidR="00E156FB" w:rsidRDefault="00E156FB" w:rsidP="00E156FB">
      <w:pPr>
        <w:spacing w:after="90" w:line="290" w:lineRule="atLeast"/>
        <w:rPr>
          <w:rFonts w:ascii="Helvetica" w:eastAsia="Times New Roman" w:hAnsi="Helvetica" w:cs="Helvetica"/>
          <w:color w:val="141823"/>
          <w:sz w:val="21"/>
          <w:szCs w:val="21"/>
          <w:lang w:val="sr-Cyrl-RS"/>
        </w:rPr>
      </w:pPr>
    </w:p>
    <w:p w:rsidR="007947B9" w:rsidRPr="007F7440" w:rsidRDefault="00883F59" w:rsidP="007F7440">
      <w:pPr>
        <w:spacing w:after="90" w:line="290" w:lineRule="atLeast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7947B9" w:rsidRPr="007F74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7947B9" w:rsidRPr="007F74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Indonezije</w:t>
      </w:r>
      <w:r w:rsidR="007947B9" w:rsidRPr="007F74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947B9" w:rsidRPr="007F74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7947B9" w:rsidRPr="007F74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dostavila</w:t>
      </w:r>
      <w:r w:rsidR="007947B9" w:rsidRPr="007F74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947B9" w:rsidRPr="007F74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Univerzitetu</w:t>
      </w:r>
      <w:r w:rsidR="007947B9" w:rsidRPr="007F74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947B9" w:rsidRPr="007F74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Kragujevcu</w:t>
      </w:r>
      <w:r w:rsidR="007947B9" w:rsidRPr="007F74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7947B9" w:rsidRPr="007F74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947B9" w:rsidRPr="007F74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47B9" w:rsidRPr="007F7440">
        <w:rPr>
          <w:rFonts w:ascii="Times New Roman" w:hAnsi="Times New Roman" w:cs="Times New Roman"/>
          <w:sz w:val="24"/>
          <w:szCs w:val="24"/>
        </w:rPr>
        <w:t xml:space="preserve">KNB </w:t>
      </w:r>
      <w:r>
        <w:rPr>
          <w:rFonts w:ascii="Times New Roman" w:hAnsi="Times New Roman" w:cs="Times New Roman"/>
          <w:sz w:val="24"/>
          <w:szCs w:val="24"/>
          <w:lang w:val="sr-Cyrl-RS"/>
        </w:rPr>
        <w:t>stipendijama</w:t>
      </w:r>
      <w:r w:rsidR="007947B9" w:rsidRPr="007F74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koje</w:t>
      </w:r>
      <w:r w:rsid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ova</w:t>
      </w:r>
      <w:r w:rsid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vlada</w:t>
      </w:r>
      <w:r w:rsid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dodelјuje</w:t>
      </w:r>
      <w:r w:rsidR="007947B9" w:rsidRP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za</w:t>
      </w:r>
      <w:r w:rsidR="007947B9" w:rsidRP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2016.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godinu</w:t>
      </w:r>
      <w:r w:rsidR="007947B9" w:rsidRP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.</w:t>
      </w:r>
    </w:p>
    <w:p w:rsidR="007947B9" w:rsidRDefault="00883F59" w:rsidP="007F7440">
      <w:pPr>
        <w:spacing w:after="90" w:line="290" w:lineRule="atLeast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Stipendije</w:t>
      </w:r>
      <w:r w:rsidR="007F7440" w:rsidRP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su</w:t>
      </w:r>
      <w:r w:rsidR="007F7440" w:rsidRP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namenjene</w:t>
      </w:r>
      <w:r w:rsidR="007F7440" w:rsidRP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za</w:t>
      </w:r>
      <w:r w:rsidR="007F7440" w:rsidRP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pohađanje</w:t>
      </w:r>
      <w:r w:rsid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master</w:t>
      </w:r>
      <w:r w:rsid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studija</w:t>
      </w:r>
      <w:r w:rsid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na</w:t>
      </w:r>
      <w:r w:rsid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jednom</w:t>
      </w:r>
      <w:r w:rsid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od</w:t>
      </w:r>
      <w:r w:rsid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15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istaknutih</w:t>
      </w:r>
      <w:r w:rsid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univerziteta</w:t>
      </w:r>
      <w:r w:rsid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u</w:t>
      </w:r>
      <w:r w:rsid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Indoneziji</w:t>
      </w:r>
      <w:r w:rsid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i</w:t>
      </w:r>
      <w:r w:rsidR="007F7440" w:rsidRP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kandidati</w:t>
      </w:r>
      <w:r w:rsidR="007F7440" w:rsidRP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iz</w:t>
      </w:r>
      <w:r w:rsidR="007F7440" w:rsidRP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Srbije</w:t>
      </w:r>
      <w:r w:rsidR="007F7440" w:rsidRP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i</w:t>
      </w:r>
      <w:r w:rsidR="007F7440" w:rsidRP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Crne</w:t>
      </w:r>
      <w:r w:rsidR="007F7440" w:rsidRP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Gore</w:t>
      </w:r>
      <w:r w:rsidR="007F7440" w:rsidRP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mogu</w:t>
      </w:r>
      <w:r w:rsidR="007F7440" w:rsidRP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za</w:t>
      </w:r>
      <w:r w:rsidR="007F7440" w:rsidRP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njih</w:t>
      </w:r>
      <w:r w:rsidR="007F7440" w:rsidRP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aplicirati</w:t>
      </w:r>
      <w:r w:rsidR="007F7440" w:rsidRP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.</w:t>
      </w:r>
    </w:p>
    <w:p w:rsidR="007F7440" w:rsidRPr="007F7440" w:rsidRDefault="007F7440" w:rsidP="007F7440">
      <w:pPr>
        <w:spacing w:after="90" w:line="290" w:lineRule="atLeast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</w:pPr>
    </w:p>
    <w:p w:rsidR="007947B9" w:rsidRDefault="00883F59" w:rsidP="007F7440">
      <w:pPr>
        <w:spacing w:after="90" w:line="290" w:lineRule="atLeast"/>
        <w:jc w:val="center"/>
        <w:rPr>
          <w:rFonts w:ascii="Times New Roman" w:eastAsia="Times New Roman" w:hAnsi="Times New Roman" w:cs="Times New Roman"/>
          <w:b/>
          <w:color w:val="141823"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 w:cs="Times New Roman"/>
          <w:b/>
          <w:color w:val="141823"/>
          <w:sz w:val="24"/>
          <w:szCs w:val="24"/>
          <w:u w:val="single"/>
          <w:lang w:val="sr-Cyrl-RS"/>
        </w:rPr>
        <w:t>Rok</w:t>
      </w:r>
      <w:r w:rsidR="007947B9" w:rsidRPr="007F7440">
        <w:rPr>
          <w:rFonts w:ascii="Times New Roman" w:eastAsia="Times New Roman" w:hAnsi="Times New Roman" w:cs="Times New Roman"/>
          <w:b/>
          <w:color w:val="141823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141823"/>
          <w:sz w:val="24"/>
          <w:szCs w:val="24"/>
          <w:u w:val="single"/>
          <w:lang w:val="sr-Cyrl-RS"/>
        </w:rPr>
        <w:t>za</w:t>
      </w:r>
      <w:r w:rsidR="007947B9" w:rsidRPr="007F7440">
        <w:rPr>
          <w:rFonts w:ascii="Times New Roman" w:eastAsia="Times New Roman" w:hAnsi="Times New Roman" w:cs="Times New Roman"/>
          <w:b/>
          <w:color w:val="141823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141823"/>
          <w:sz w:val="24"/>
          <w:szCs w:val="24"/>
          <w:u w:val="single"/>
          <w:lang w:val="sr-Cyrl-RS"/>
        </w:rPr>
        <w:t>prijavu</w:t>
      </w:r>
      <w:r w:rsidR="007947B9" w:rsidRPr="007F7440">
        <w:rPr>
          <w:rFonts w:ascii="Times New Roman" w:eastAsia="Times New Roman" w:hAnsi="Times New Roman" w:cs="Times New Roman"/>
          <w:b/>
          <w:color w:val="141823"/>
          <w:sz w:val="24"/>
          <w:szCs w:val="24"/>
          <w:u w:val="single"/>
          <w:lang w:val="sr-Cyrl-RS"/>
        </w:rPr>
        <w:t xml:space="preserve">: 03. </w:t>
      </w:r>
      <w:r>
        <w:rPr>
          <w:rFonts w:ascii="Times New Roman" w:eastAsia="Times New Roman" w:hAnsi="Times New Roman" w:cs="Times New Roman"/>
          <w:b/>
          <w:color w:val="141823"/>
          <w:sz w:val="24"/>
          <w:szCs w:val="24"/>
          <w:u w:val="single"/>
          <w:lang w:val="sr-Cyrl-RS"/>
        </w:rPr>
        <w:t>maj</w:t>
      </w:r>
      <w:r w:rsidR="007947B9" w:rsidRPr="007F7440">
        <w:rPr>
          <w:rFonts w:ascii="Times New Roman" w:eastAsia="Times New Roman" w:hAnsi="Times New Roman" w:cs="Times New Roman"/>
          <w:b/>
          <w:color w:val="141823"/>
          <w:sz w:val="24"/>
          <w:szCs w:val="24"/>
          <w:u w:val="single"/>
          <w:lang w:val="sr-Cyrl-RS"/>
        </w:rPr>
        <w:t xml:space="preserve"> 2016. </w:t>
      </w:r>
      <w:r>
        <w:rPr>
          <w:rFonts w:ascii="Times New Roman" w:eastAsia="Times New Roman" w:hAnsi="Times New Roman" w:cs="Times New Roman"/>
          <w:b/>
          <w:color w:val="141823"/>
          <w:sz w:val="24"/>
          <w:szCs w:val="24"/>
          <w:u w:val="single"/>
          <w:lang w:val="sr-Cyrl-RS"/>
        </w:rPr>
        <w:t>godine</w:t>
      </w:r>
    </w:p>
    <w:p w:rsidR="007F7440" w:rsidRPr="007F7440" w:rsidRDefault="007F7440" w:rsidP="007F7440">
      <w:pPr>
        <w:spacing w:after="90" w:line="290" w:lineRule="atLeast"/>
        <w:jc w:val="center"/>
        <w:rPr>
          <w:rFonts w:ascii="Times New Roman" w:eastAsia="Times New Roman" w:hAnsi="Times New Roman" w:cs="Times New Roman"/>
          <w:b/>
          <w:color w:val="141823"/>
          <w:sz w:val="24"/>
          <w:szCs w:val="24"/>
          <w:u w:val="single"/>
          <w:lang w:val="sr-Cyrl-RS"/>
        </w:rPr>
      </w:pPr>
    </w:p>
    <w:p w:rsidR="007947B9" w:rsidRPr="007F7440" w:rsidRDefault="00883F59" w:rsidP="007F7440">
      <w:pPr>
        <w:spacing w:after="90" w:line="290" w:lineRule="atLeast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Profil</w:t>
      </w:r>
      <w:r w:rsidR="007947B9" w:rsidRP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kandidata</w:t>
      </w:r>
      <w:r w:rsidR="007947B9" w:rsidRP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:</w:t>
      </w:r>
    </w:p>
    <w:p w:rsidR="007947B9" w:rsidRPr="007F7440" w:rsidRDefault="00883F59" w:rsidP="007F7440">
      <w:pPr>
        <w:pStyle w:val="ListParagraph"/>
        <w:numPr>
          <w:ilvl w:val="0"/>
          <w:numId w:val="1"/>
        </w:numPr>
        <w:spacing w:after="90" w:line="290" w:lineRule="atLeast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završene</w:t>
      </w:r>
      <w:r w:rsidR="007947B9" w:rsidRP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osnovne</w:t>
      </w:r>
      <w:r w:rsidR="007947B9" w:rsidRP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studije</w:t>
      </w:r>
    </w:p>
    <w:p w:rsidR="007947B9" w:rsidRDefault="00883F59" w:rsidP="007F7440">
      <w:pPr>
        <w:pStyle w:val="ListParagraph"/>
        <w:numPr>
          <w:ilvl w:val="0"/>
          <w:numId w:val="1"/>
        </w:numPr>
        <w:spacing w:after="90" w:line="290" w:lineRule="atLeast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manje</w:t>
      </w:r>
      <w:r w:rsidR="007947B9" w:rsidRP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od</w:t>
      </w:r>
      <w:r w:rsidR="007947B9" w:rsidRP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35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godina</w:t>
      </w:r>
    </w:p>
    <w:p w:rsidR="007F7440" w:rsidRPr="007F7440" w:rsidRDefault="00883F59" w:rsidP="00441E9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90" w:afterAutospacing="1" w:line="290" w:lineRule="atLeast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posedovanje</w:t>
      </w:r>
      <w:r w:rsidR="007F7440" w:rsidRP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međunarodno</w:t>
      </w:r>
      <w:r w:rsidR="007F7440" w:rsidRP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priznatih</w:t>
      </w:r>
      <w:r w:rsidR="007F7440" w:rsidRP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sertifikata</w:t>
      </w:r>
      <w:r w:rsidR="007F7440" w:rsidRP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poznavanja</w:t>
      </w:r>
      <w:r w:rsidR="007F7440" w:rsidRP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engleskog</w:t>
      </w:r>
      <w:r w:rsidR="007F7440" w:rsidRP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jezika</w:t>
      </w:r>
      <w:r w:rsidR="007F7440" w:rsidRP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(</w:t>
      </w:r>
      <w:r w:rsidR="00EC6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TOEFL, </w:t>
      </w:r>
      <w:r w:rsidR="007F7440" w:rsidRPr="007F7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IELTS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 w:rsidR="007F7440" w:rsidRPr="007F7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drugi</w:t>
      </w:r>
      <w:r w:rsidR="007F7440" w:rsidRPr="007F7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sertifikati</w:t>
      </w:r>
      <w:r w:rsidR="007F7440" w:rsidRPr="007F7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poznavanja</w:t>
      </w:r>
      <w:r w:rsidR="007F7440" w:rsidRPr="007F7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engleskog</w:t>
      </w:r>
      <w:r w:rsidR="007F7440" w:rsidRPr="007F7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jezika</w:t>
      </w:r>
      <w:r w:rsidR="007F7440" w:rsidRPr="007F744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947B9" w:rsidRDefault="00883F59" w:rsidP="00440E17">
      <w:pPr>
        <w:spacing w:after="90" w:line="290" w:lineRule="atLeast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Stipendija</w:t>
      </w:r>
      <w:r w:rsidR="007F7440" w:rsidRP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pokriva</w:t>
      </w:r>
      <w:r w:rsidR="007F7440" w:rsidRP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troškove</w:t>
      </w:r>
      <w:r w:rsidR="007F7440" w:rsidRP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prevoza</w:t>
      </w:r>
      <w:r w:rsidR="007F7440" w:rsidRP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povratna</w:t>
      </w:r>
      <w:r w:rsidR="007F7440" w:rsidRP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avio</w:t>
      </w:r>
      <w:r w:rsid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karta</w:t>
      </w:r>
      <w:r w:rsidR="007F7440" w:rsidRP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troškove</w:t>
      </w:r>
      <w:r w:rsidR="007F7440" w:rsidRP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smeštaja</w:t>
      </w:r>
      <w:r w:rsidR="007F7440" w:rsidRP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mesečnu</w:t>
      </w:r>
      <w:r w:rsidR="007F7440" w:rsidRP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novčanu</w:t>
      </w:r>
      <w:r w:rsidR="007F7440" w:rsidRP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naknadu</w:t>
      </w:r>
      <w:r w:rsidR="007F7440" w:rsidRP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dodatak</w:t>
      </w:r>
      <w:r w:rsidR="007F7440" w:rsidRP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na</w:t>
      </w:r>
      <w:r w:rsidR="007F7440" w:rsidRP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konto</w:t>
      </w:r>
      <w:r w:rsidR="007F7440" w:rsidRP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troškova</w:t>
      </w:r>
      <w:r w:rsidR="007F7440" w:rsidRP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udžbenika</w:t>
      </w:r>
      <w:r w:rsidR="007F7440" w:rsidRP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dodatak</w:t>
      </w:r>
      <w:r w:rsidR="007F7440" w:rsidRP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na</w:t>
      </w:r>
      <w:r w:rsidR="007F7440" w:rsidRP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konto</w:t>
      </w:r>
      <w:r w:rsidR="007F7440" w:rsidRP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troškova</w:t>
      </w:r>
      <w:r w:rsidR="007F7440" w:rsidRP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istraživanja</w:t>
      </w:r>
      <w:r w:rsidR="007F7440" w:rsidRP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i</w:t>
      </w:r>
      <w:r w:rsidR="007F7440" w:rsidRPr="007F7440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troškove</w:t>
      </w:r>
      <w:r w:rsidR="00440E17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zdravstvenog</w:t>
      </w:r>
      <w:r w:rsidR="00440E17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osiguranja</w:t>
      </w:r>
      <w:r w:rsidR="00440E17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.</w:t>
      </w:r>
    </w:p>
    <w:p w:rsidR="00440E17" w:rsidRDefault="00440E17" w:rsidP="00440E17">
      <w:pPr>
        <w:spacing w:after="90" w:line="290" w:lineRule="atLeast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</w:pPr>
    </w:p>
    <w:p w:rsidR="00440E17" w:rsidRDefault="00883F59" w:rsidP="00440E17">
      <w:pPr>
        <w:spacing w:after="90" w:line="290" w:lineRule="atLeast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Smernice</w:t>
      </w:r>
      <w:r w:rsidR="00440E17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za</w:t>
      </w:r>
      <w:r w:rsidR="00440E17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prijavu</w:t>
      </w:r>
      <w:r w:rsidR="00440E17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kandidata</w:t>
      </w:r>
      <w:r w:rsidR="00440E17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možete</w:t>
      </w:r>
      <w:r w:rsidR="00440E17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naći</w:t>
      </w:r>
      <w:r w:rsidR="00440E17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na</w:t>
      </w:r>
      <w:r w:rsidR="00440E17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adresi</w:t>
      </w:r>
      <w:r w:rsidR="00440E17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:</w:t>
      </w:r>
    </w:p>
    <w:p w:rsidR="00440E17" w:rsidRDefault="00883F59" w:rsidP="00440E17">
      <w:pPr>
        <w:spacing w:after="90" w:line="290" w:lineRule="atLeast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</w:pPr>
      <w:hyperlink r:id="rId6" w:history="1">
        <w:r w:rsidR="00440E17" w:rsidRPr="008479B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http://www.knb.ristekdikti.go.id/lib/file/KNB%20Guidebook%202016.pdf</w:t>
        </w:r>
      </w:hyperlink>
    </w:p>
    <w:p w:rsidR="00440E17" w:rsidRPr="00440E17" w:rsidRDefault="00440E17" w:rsidP="00440E17">
      <w:pPr>
        <w:spacing w:after="90" w:line="290" w:lineRule="atLeast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</w:pPr>
    </w:p>
    <w:p w:rsidR="00440E17" w:rsidRDefault="00883F59" w:rsidP="00440E17">
      <w:pPr>
        <w:spacing w:after="90" w:line="290" w:lineRule="atLeast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Više</w:t>
      </w:r>
      <w:r w:rsidR="00440E17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informacija</w:t>
      </w:r>
      <w:r w:rsidR="00440E17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o</w:t>
      </w:r>
      <w:r w:rsidR="00440E17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ovom</w:t>
      </w:r>
      <w:r w:rsidR="00440E17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programu</w:t>
      </w:r>
      <w:r w:rsidR="00440E17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možete</w:t>
      </w:r>
      <w:r w:rsidR="00440E17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videti</w:t>
      </w:r>
      <w:r w:rsidR="00440E17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na</w:t>
      </w:r>
      <w:r w:rsidR="00440E17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adresi</w:t>
      </w:r>
      <w:r w:rsidR="00440E17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:</w:t>
      </w:r>
    </w:p>
    <w:p w:rsidR="007947B9" w:rsidRDefault="00883F59" w:rsidP="00440E17">
      <w:pPr>
        <w:spacing w:after="90" w:line="290" w:lineRule="atLeast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</w:pPr>
      <w:hyperlink r:id="rId7" w:history="1">
        <w:r w:rsidR="00440E17" w:rsidRPr="008479B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http://www.knb.ristekdikti.go.id/</w:t>
        </w:r>
      </w:hyperlink>
    </w:p>
    <w:p w:rsidR="00440E17" w:rsidRDefault="00440E17" w:rsidP="00440E17">
      <w:pPr>
        <w:spacing w:after="90" w:line="290" w:lineRule="atLeast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</w:pPr>
    </w:p>
    <w:p w:rsidR="00440E17" w:rsidRDefault="00883F59" w:rsidP="00440E17">
      <w:pPr>
        <w:spacing w:after="90" w:line="290" w:lineRule="atLeast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Za</w:t>
      </w:r>
      <w:r w:rsidR="00440E17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sva</w:t>
      </w:r>
      <w:r w:rsidR="00440E17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dodatna</w:t>
      </w:r>
      <w:r w:rsidR="00440E17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pitanja</w:t>
      </w:r>
      <w:r w:rsidR="00440E17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možete</w:t>
      </w:r>
      <w:r w:rsidR="00440E17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kontaktirati</w:t>
      </w:r>
      <w:r w:rsidR="00440E17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ambasadu</w:t>
      </w:r>
      <w:r w:rsidR="00440E17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Republike</w:t>
      </w:r>
      <w:r w:rsidR="00440E17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Indonezije</w:t>
      </w:r>
      <w:r w:rsidR="00440E17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u</w:t>
      </w:r>
      <w:r w:rsidR="00440E17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Beogradu</w:t>
      </w:r>
      <w:r w:rsidR="00440E17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putem</w:t>
      </w:r>
      <w:r w:rsidR="00440E17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telefona</w:t>
      </w:r>
      <w:r w:rsidR="00440E17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011 36 35 666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ili</w:t>
      </w:r>
      <w:r w:rsidR="00440E17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putem</w:t>
      </w:r>
      <w:r w:rsidR="00440E17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mejla</w:t>
      </w:r>
      <w:r w:rsidR="00440E17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  <w:hyperlink r:id="rId8" w:history="1">
        <w:r w:rsidR="00440E17" w:rsidRPr="008479B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enidiponegoro@yahoo.com</w:t>
        </w:r>
      </w:hyperlink>
      <w:r w:rsidR="00440E17" w:rsidRPr="00440E17"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>.</w:t>
      </w:r>
    </w:p>
    <w:bookmarkEnd w:id="0"/>
    <w:p w:rsidR="00440E17" w:rsidRPr="00440E17" w:rsidRDefault="00440E17" w:rsidP="00440E17">
      <w:pPr>
        <w:spacing w:after="90" w:line="290" w:lineRule="atLeast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val="sr-Cyrl-RS"/>
        </w:rPr>
        <w:t xml:space="preserve"> </w:t>
      </w:r>
    </w:p>
    <w:p w:rsidR="00440E17" w:rsidRPr="00E156FB" w:rsidRDefault="00440E17" w:rsidP="00E156FB">
      <w:pPr>
        <w:spacing w:after="90" w:line="290" w:lineRule="atLeast"/>
        <w:rPr>
          <w:rFonts w:ascii="Helvetica" w:eastAsia="Times New Roman" w:hAnsi="Helvetica" w:cs="Helvetica"/>
          <w:color w:val="141823"/>
          <w:sz w:val="21"/>
          <w:szCs w:val="21"/>
          <w:lang w:val="sr-Cyrl-RS"/>
        </w:rPr>
      </w:pPr>
    </w:p>
    <w:p w:rsidR="00E156FB" w:rsidRDefault="00E156FB" w:rsidP="00E156FB">
      <w:pPr>
        <w:spacing w:after="90" w:line="29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</w:p>
    <w:p w:rsidR="00E156FB" w:rsidRPr="00E156FB" w:rsidRDefault="00E156FB" w:rsidP="00E15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6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55DF" w:rsidRDefault="005F55DF"/>
    <w:sectPr w:rsidR="005F55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A5A"/>
    <w:multiLevelType w:val="hybridMultilevel"/>
    <w:tmpl w:val="793A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60B21"/>
    <w:multiLevelType w:val="multilevel"/>
    <w:tmpl w:val="2CB4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FB"/>
    <w:rsid w:val="003C0E90"/>
    <w:rsid w:val="00440E17"/>
    <w:rsid w:val="005F55DF"/>
    <w:rsid w:val="007947B9"/>
    <w:rsid w:val="007F7440"/>
    <w:rsid w:val="00883F59"/>
    <w:rsid w:val="008A5AC6"/>
    <w:rsid w:val="00A5018A"/>
    <w:rsid w:val="00B52879"/>
    <w:rsid w:val="00E156FB"/>
    <w:rsid w:val="00EC65CE"/>
    <w:rsid w:val="00ED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6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7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6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7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399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45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46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7758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5307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2696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8900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idiponegoro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nb.ristekdikti.go.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b.ristekdikti.go.id/lib/file/KNB%20Guidebook%202016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Pavle</cp:lastModifiedBy>
  <cp:revision>3</cp:revision>
  <dcterms:created xsi:type="dcterms:W3CDTF">2016-03-17T12:53:00Z</dcterms:created>
  <dcterms:modified xsi:type="dcterms:W3CDTF">2016-04-18T06:18:00Z</dcterms:modified>
</cp:coreProperties>
</file>