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1" w:type="dxa"/>
        <w:tblInd w:w="94" w:type="dxa"/>
        <w:tblLook w:val="04A0" w:firstRow="1" w:lastRow="0" w:firstColumn="1" w:lastColumn="0" w:noHBand="0" w:noVBand="1"/>
      </w:tblPr>
      <w:tblGrid>
        <w:gridCol w:w="439"/>
        <w:gridCol w:w="3453"/>
        <w:gridCol w:w="1124"/>
        <w:gridCol w:w="1070"/>
        <w:gridCol w:w="1070"/>
        <w:gridCol w:w="1070"/>
        <w:gridCol w:w="1104"/>
        <w:gridCol w:w="1174"/>
        <w:gridCol w:w="1417"/>
      </w:tblGrid>
      <w:tr w:rsidR="00CB099C" w:rsidRPr="00CB099C" w:rsidTr="00097719">
        <w:trPr>
          <w:trHeight w:val="950"/>
        </w:trPr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bookmarkStart w:id="0" w:name="_GoBack"/>
            <w:bookmarkEnd w:id="0"/>
            <w:r w:rsidRPr="00CB099C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E415E1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15E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Септембар </w:t>
            </w:r>
            <w:r w:rsidRPr="007B27E5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</w:t>
            </w:r>
          </w:p>
          <w:p w:rsidR="00CB099C" w:rsidRPr="00BA64D2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64D2">
              <w:rPr>
                <w:rFonts w:ascii="Arial" w:eastAsia="Times New Roman" w:hAnsi="Arial" w:cs="Arial"/>
              </w:rPr>
              <w:t>~ писмени део ~</w:t>
            </w:r>
          </w:p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B27E5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r w:rsidRPr="007B27E5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9</w:t>
            </w:r>
            <w:r w:rsidRPr="00BA64D2">
              <w:rPr>
                <w:rFonts w:ascii="Arial" w:eastAsia="Times New Roman" w:hAnsi="Arial" w:cs="Arial"/>
                <w:b/>
                <w:sz w:val="24"/>
                <w:szCs w:val="24"/>
              </w:rPr>
              <w:t>. 2017.</w:t>
            </w:r>
          </w:p>
        </w:tc>
      </w:tr>
      <w:tr w:rsidR="00CB099C" w:rsidRPr="00CB099C" w:rsidTr="00097719">
        <w:trPr>
          <w:trHeight w:val="336"/>
        </w:trPr>
        <w:tc>
          <w:tcPr>
            <w:tcW w:w="5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р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е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ш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CB099C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  <w:t xml:space="preserve">   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т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ч</w:t>
            </w:r>
            <w:r w:rsidRPr="00CB099C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B09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</w:p>
        </w:tc>
        <w:tc>
          <w:tcPr>
            <w:tcW w:w="43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CB099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Колоквијум 1 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CB099C">
              <w:rPr>
                <w:rFonts w:ascii="Arial" w:eastAsia="Times New Roman" w:hAnsi="Arial" w:cs="Arial"/>
                <w:b/>
                <w:sz w:val="28"/>
                <w:szCs w:val="28"/>
              </w:rPr>
              <w:t>Колоквијум 2</w:t>
            </w:r>
          </w:p>
        </w:tc>
      </w:tr>
      <w:tr w:rsidR="00CB099C" w:rsidRPr="00CB099C" w:rsidTr="00097719">
        <w:trPr>
          <w:trHeight w:val="336"/>
        </w:trPr>
        <w:tc>
          <w:tcPr>
            <w:tcW w:w="5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099C" w:rsidRPr="00CB099C" w:rsidTr="00097719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</w:rPr>
            </w:pPr>
            <w:r w:rsidRPr="00CB099C">
              <w:rPr>
                <w:rFonts w:ascii="Baskerville Old Face" w:eastAsia="Times New Roman" w:hAnsi="Baskerville Old Face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  питање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 питање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 питање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</w:tr>
      <w:tr w:rsidR="00CB099C" w:rsidRPr="00CB099C" w:rsidTr="00097719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9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МИЛЕТИЋ Љ. АНА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ЈОНЧИЋ С. КАТАРИНА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9/15-ПВ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ЈОВИЋ Д. ЈЕЛЕНА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8-9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МОСКИЋ Н. СУЗАНА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ИЛИЋ М. НАТАША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16/15-ПВ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ДИМИТРИЈЕВИЋ С. МИРЈАНА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17,50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БОРОЈЕВИЋ Д. ДРАГАНА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АГАТОНОВИЋ Д. МИЛИЦА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СТРАЈИНОВИЋ Љ. МИЛИЦА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65/15-ПВ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МИЛОЈЕВИЋ С. КРИСТИНА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СПАСОЈЕВИЋ Р. АНА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ФИЛИПОВИЋ М. КРИСТИНА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23,00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МАРКОВИЋ С. АНИТА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71/15-ПВ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НИКОЛИЋ Н. КАТАРИНА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72/15-ПВ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color w:val="C00000"/>
                <w:sz w:val="52"/>
                <w:szCs w:val="5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МИТРОВИЋ М. НЕВЕНА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16,67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МИЛОШЕВИЋ А. МАРИЈА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НИКОЛИЋ С. СТЕФАНА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84/15-ПВ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ЈЕРЕМИЋ МАРИНА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70/14ПВ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23,00</w:t>
            </w:r>
          </w:p>
        </w:tc>
      </w:tr>
      <w:tr w:rsidR="00CB099C" w:rsidRPr="00CB099C" w:rsidTr="00097719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БОЖИЋ КАТАРИНА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71/14ПВ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16,67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9</w:t>
            </w: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,00</w:t>
            </w:r>
          </w:p>
        </w:tc>
      </w:tr>
      <w:tr w:rsidR="00CB099C" w:rsidRPr="00CB099C" w:rsidTr="0009771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097719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</w:rPr>
              <w:t>ДУГАЛИЋ АЛЕКСАНДРА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163/16ПВ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099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CB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CB099C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99C" w:rsidRPr="00CB099C" w:rsidRDefault="00CB099C" w:rsidP="000977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B099C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21,00</w:t>
            </w:r>
          </w:p>
        </w:tc>
      </w:tr>
    </w:tbl>
    <w:p w:rsidR="002A7C81" w:rsidRDefault="002A7C81"/>
    <w:p w:rsidR="00097719" w:rsidRPr="00244E83" w:rsidRDefault="00097719" w:rsidP="00097719">
      <w:pPr>
        <w:rPr>
          <w:sz w:val="48"/>
          <w:szCs w:val="48"/>
        </w:rPr>
      </w:pPr>
      <w:r w:rsidRPr="00244E83">
        <w:rPr>
          <w:sz w:val="48"/>
          <w:szCs w:val="48"/>
        </w:rPr>
        <w:t xml:space="preserve">Усмени део испита („трећи део“) </w:t>
      </w:r>
      <w:r w:rsidRPr="00244E83">
        <w:rPr>
          <w:sz w:val="48"/>
          <w:szCs w:val="48"/>
          <w:u w:val="single"/>
        </w:rPr>
        <w:t>само за студенте</w:t>
      </w:r>
      <w:r w:rsidRPr="00244E83">
        <w:rPr>
          <w:sz w:val="48"/>
          <w:szCs w:val="48"/>
        </w:rPr>
        <w:t xml:space="preserve"> </w:t>
      </w:r>
    </w:p>
    <w:p w:rsidR="00097719" w:rsidRPr="00244E83" w:rsidRDefault="00097719" w:rsidP="00097719">
      <w:pPr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r w:rsidRPr="00244E83">
        <w:rPr>
          <w:sz w:val="48"/>
          <w:szCs w:val="48"/>
        </w:rPr>
        <w:t>који су положили оба колоквијума,</w:t>
      </w:r>
    </w:p>
    <w:p w:rsidR="00097719" w:rsidRPr="00244E83" w:rsidRDefault="00097719" w:rsidP="00097719">
      <w:pPr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r w:rsidRPr="00244E83">
        <w:rPr>
          <w:sz w:val="48"/>
          <w:szCs w:val="48"/>
        </w:rPr>
        <w:t xml:space="preserve">који су положили </w:t>
      </w:r>
      <w:r>
        <w:rPr>
          <w:sz w:val="48"/>
          <w:szCs w:val="48"/>
        </w:rPr>
        <w:t>`Увод у проучавање књижевности`</w:t>
      </w:r>
    </w:p>
    <w:p w:rsidR="00097719" w:rsidRPr="00244E83" w:rsidRDefault="00097719" w:rsidP="00097719">
      <w:pPr>
        <w:rPr>
          <w:sz w:val="48"/>
          <w:szCs w:val="48"/>
        </w:rPr>
      </w:pPr>
      <w:r>
        <w:rPr>
          <w:sz w:val="48"/>
          <w:szCs w:val="48"/>
        </w:rPr>
        <w:t>- и који су пријавили испит</w:t>
      </w:r>
    </w:p>
    <w:p w:rsidR="00097719" w:rsidRDefault="00097719" w:rsidP="00097719">
      <w:pPr>
        <w:ind w:left="1276" w:hanging="709"/>
        <w:rPr>
          <w:sz w:val="48"/>
          <w:szCs w:val="48"/>
        </w:rPr>
      </w:pPr>
      <w:r w:rsidRPr="00244E83">
        <w:rPr>
          <w:sz w:val="48"/>
          <w:szCs w:val="48"/>
        </w:rPr>
        <w:t xml:space="preserve">биће одржан </w:t>
      </w:r>
    </w:p>
    <w:p w:rsidR="00097719" w:rsidRPr="00097719" w:rsidRDefault="00097719" w:rsidP="00097719">
      <w:r w:rsidRPr="00B8182C">
        <w:rPr>
          <w:sz w:val="80"/>
          <w:szCs w:val="80"/>
        </w:rPr>
        <w:t xml:space="preserve">у </w:t>
      </w:r>
      <w:r>
        <w:rPr>
          <w:sz w:val="80"/>
          <w:szCs w:val="80"/>
        </w:rPr>
        <w:t>петак</w:t>
      </w:r>
      <w:r w:rsidRPr="00B8182C">
        <w:rPr>
          <w:sz w:val="80"/>
          <w:szCs w:val="80"/>
        </w:rPr>
        <w:t>,</w:t>
      </w:r>
      <w:r>
        <w:rPr>
          <w:sz w:val="80"/>
          <w:szCs w:val="80"/>
        </w:rPr>
        <w:t xml:space="preserve"> </w:t>
      </w:r>
      <w:r w:rsidRPr="00097719">
        <w:rPr>
          <w:sz w:val="80"/>
          <w:szCs w:val="80"/>
          <w:u w:val="single"/>
        </w:rPr>
        <w:t>6</w:t>
      </w:r>
      <w:r>
        <w:rPr>
          <w:sz w:val="80"/>
          <w:szCs w:val="80"/>
          <w:u w:val="single"/>
        </w:rPr>
        <w:t>. окто</w:t>
      </w:r>
      <w:r w:rsidRPr="00B8182C">
        <w:rPr>
          <w:sz w:val="80"/>
          <w:szCs w:val="80"/>
          <w:u w:val="single"/>
        </w:rPr>
        <w:t>бра 2017</w:t>
      </w:r>
      <w:r w:rsidRPr="00B8182C">
        <w:rPr>
          <w:sz w:val="80"/>
          <w:szCs w:val="80"/>
        </w:rPr>
        <w:t xml:space="preserve">, у </w:t>
      </w:r>
      <w:r>
        <w:rPr>
          <w:sz w:val="80"/>
          <w:szCs w:val="80"/>
        </w:rPr>
        <w:t>12.3</w:t>
      </w:r>
      <w:r w:rsidRPr="00B8182C">
        <w:rPr>
          <w:sz w:val="80"/>
          <w:szCs w:val="80"/>
        </w:rPr>
        <w:t>0</w:t>
      </w:r>
    </w:p>
    <w:sectPr w:rsidR="00097719" w:rsidRPr="00097719" w:rsidSect="00CB099C">
      <w:pgSz w:w="15840" w:h="12240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9C"/>
    <w:rsid w:val="00097719"/>
    <w:rsid w:val="000F5109"/>
    <w:rsid w:val="002A7C81"/>
    <w:rsid w:val="00590CA2"/>
    <w:rsid w:val="00C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2017-10-03T06:13:00Z</dcterms:created>
  <dcterms:modified xsi:type="dcterms:W3CDTF">2017-10-03T06:13:00Z</dcterms:modified>
</cp:coreProperties>
</file>